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53" w:rsidRPr="007E1853" w:rsidRDefault="007E18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7E1853" w:rsidRPr="007E1853" w:rsidRDefault="007E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к Закону</w:t>
      </w:r>
    </w:p>
    <w:p w:rsidR="007E1853" w:rsidRPr="007E1853" w:rsidRDefault="007E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E1853" w:rsidRPr="007E1853" w:rsidRDefault="007E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1853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7E1853" w:rsidRPr="007E1853" w:rsidRDefault="007E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1853" w:rsidRPr="007E1853" w:rsidRDefault="007E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1853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7E1853" w:rsidRPr="007E1853" w:rsidRDefault="007E1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1853" w:rsidRPr="007E1853" w:rsidRDefault="007E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E1853" w:rsidRPr="007E1853" w:rsidRDefault="007E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</w:p>
    <w:p w:rsidR="007E1853" w:rsidRPr="007E1853" w:rsidRDefault="007E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2018 ГОД</w:t>
      </w:r>
    </w:p>
    <w:p w:rsidR="007E1853" w:rsidRPr="007E1853" w:rsidRDefault="007E1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853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7E1853" w:rsidRPr="007E1853" w:rsidRDefault="007E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2410"/>
        <w:gridCol w:w="2551"/>
        <w:gridCol w:w="2127"/>
      </w:tblGrid>
      <w:tr w:rsidR="007E1853" w:rsidRPr="002879B2" w:rsidTr="006F6FD1">
        <w:tc>
          <w:tcPr>
            <w:tcW w:w="993" w:type="dxa"/>
            <w:vMerge w:val="restart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6520" w:type="dxa"/>
            <w:vMerge w:val="restart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7E1853" w:rsidRPr="002879B2" w:rsidTr="006F6FD1">
        <w:tc>
          <w:tcPr>
            <w:tcW w:w="993" w:type="dxa"/>
            <w:vMerge/>
          </w:tcPr>
          <w:p w:rsidR="007E1853" w:rsidRPr="002879B2" w:rsidRDefault="007E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7E1853" w:rsidRPr="002879B2" w:rsidRDefault="007E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1905671640,95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966708208,26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969916218,41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1914425,39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150134561,94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176792772,42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74150974,80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45271574,00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45354874,00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93263433,23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139640004,37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20145891,36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523914154,88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745861313,92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432232770,95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435395481,10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13476500,00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13476500,00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389531507,94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240975009,78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223120009,78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93076310,00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70010000,00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52155000,00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180285555,96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116169641,98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4931950022,08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3904606887,00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3793750924,43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209974170,24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559041308,42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454636833,31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449929159,31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55234020,21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49118290,40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54549382,47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179993440,17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185220440,17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184509640,17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308156767,54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3105031849,37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2625962646,59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2706384585,19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514518466,13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275281808,07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83991288,83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1784354882,10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705499232,62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702385308,62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2887062,24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1412629904,45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352324862,89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349211938,89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267176967,74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256690215,05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256690215,05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101660947,67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96484154,68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96483154,68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16510002,44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11636996,90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11621377,83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7234902,44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2111696,90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1868177,83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9275100,00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9525300,00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9753200,00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8856763056,85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2732642465,52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2412998264,07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2654657331,94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278041201,00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62777940,00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4394025896,05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1012356096,94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907737156,49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289855616,31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22380828,04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22380828,04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1139252437,47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44526342,46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40355314,90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40393314,90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217239712,72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117205719,90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109629654,57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109829654,57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933246080,23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485269353,78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466219453,78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906001256,19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459038445,93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439913745,93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27244824,04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26230907,85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26305707,85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2766089140,38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1543334259,33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1435052009,97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1244075975,12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747041009,98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667237280,16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1012009321,70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32162031,93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0906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128991365,69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125479815,63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348850445,94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288148374,01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288192374,01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11800954800,36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7211952328,97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7232117147,96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76270780,38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83373363,01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85289564,08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1578624275,84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1507583625,16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1503217429,46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8278639993,88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4016241189,20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4095770342,18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1532058491,47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1291498766,56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1234832477,20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335361258,79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313255385,04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313007335,04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223530036,30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332013447,97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820452743,67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4588500,00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100040229,17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219305306,33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707729602,03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109692850,15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102955089,69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102955089,69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9208456,98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8753051,95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83317624,16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63003994,89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средств массовой </w:t>
            </w: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20313629,27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577122940,93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577122940,93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3972259830,00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3156217900,00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3004784700,00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2966133400,00</w:t>
            </w:r>
          </w:p>
        </w:tc>
      </w:tr>
      <w:tr w:rsidR="007E1853" w:rsidRPr="002879B2" w:rsidTr="006F6FD1">
        <w:tc>
          <w:tcPr>
            <w:tcW w:w="993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6520" w:type="dxa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816041930,00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  <w:tr w:rsidR="007E1853" w:rsidRPr="002879B2" w:rsidTr="006F6FD1">
        <w:tc>
          <w:tcPr>
            <w:tcW w:w="7513" w:type="dxa"/>
            <w:gridSpan w:val="2"/>
          </w:tcPr>
          <w:p w:rsidR="007E1853" w:rsidRPr="002879B2" w:rsidRDefault="007E1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38254778064,72</w:t>
            </w:r>
          </w:p>
        </w:tc>
        <w:tc>
          <w:tcPr>
            <w:tcW w:w="2551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22291035382,16</w:t>
            </w:r>
          </w:p>
        </w:tc>
        <w:tc>
          <w:tcPr>
            <w:tcW w:w="2127" w:type="dxa"/>
          </w:tcPr>
          <w:p w:rsidR="007E1853" w:rsidRPr="002879B2" w:rsidRDefault="007E18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B2">
              <w:rPr>
                <w:rFonts w:ascii="Times New Roman" w:hAnsi="Times New Roman" w:cs="Times New Roman"/>
                <w:sz w:val="28"/>
                <w:szCs w:val="28"/>
              </w:rPr>
              <w:t>22257302461,39</w:t>
            </w:r>
          </w:p>
        </w:tc>
      </w:tr>
      <w:bookmarkEnd w:id="0"/>
    </w:tbl>
    <w:p w:rsidR="007E1853" w:rsidRPr="007E1853" w:rsidRDefault="007E18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853" w:rsidRPr="007E1853" w:rsidRDefault="007E18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853" w:rsidRPr="007E1853" w:rsidRDefault="007E18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853" w:rsidRPr="007E1853" w:rsidRDefault="007E18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853" w:rsidRPr="007E1853" w:rsidRDefault="007E18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16B6" w:rsidRPr="007E1853" w:rsidRDefault="00CF16B6">
      <w:pPr>
        <w:rPr>
          <w:rFonts w:ascii="Times New Roman" w:hAnsi="Times New Roman" w:cs="Times New Roman"/>
          <w:sz w:val="28"/>
          <w:szCs w:val="28"/>
        </w:rPr>
      </w:pPr>
    </w:p>
    <w:sectPr w:rsidR="00CF16B6" w:rsidRPr="007E1853" w:rsidSect="00483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53"/>
    <w:rsid w:val="002879B2"/>
    <w:rsid w:val="006F6FD1"/>
    <w:rsid w:val="007E1853"/>
    <w:rsid w:val="00CA300E"/>
    <w:rsid w:val="00CF16B6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A4A1-09F3-4158-8A92-5E5EF5E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3</cp:revision>
  <dcterms:created xsi:type="dcterms:W3CDTF">2018-11-12T07:46:00Z</dcterms:created>
  <dcterms:modified xsi:type="dcterms:W3CDTF">2018-11-12T08:49:00Z</dcterms:modified>
</cp:coreProperties>
</file>